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3F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AF11D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报价函</w:t>
      </w:r>
    </w:p>
    <w:p w14:paraId="4785EC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006EA3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致：大连海洋大学</w:t>
      </w:r>
    </w:p>
    <w:p w14:paraId="7538A2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贵校的大连海洋大学体育场维修改造项目工程监理，我公司已知晓并同意采购公告内的全部内容，愿以人民币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元（大写），￥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元（小写）,对应监理费率为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承揽本项目监理工作，并保证按规定的工期内完成并移交全部工程，工程质量达到合格标准。</w:t>
      </w:r>
    </w:p>
    <w:p w14:paraId="70A6E4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770B2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投标人：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（盖章）</w:t>
      </w:r>
    </w:p>
    <w:p w14:paraId="7D4704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7EA040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法定代表人或其授权的代理人：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（签字盖章）</w:t>
      </w:r>
    </w:p>
    <w:p w14:paraId="18E6C2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57B878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传真：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78C9D8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日期：    年    月    日</w:t>
      </w:r>
    </w:p>
    <w:p w14:paraId="39D8181A">
      <w:pP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br w:type="page"/>
      </w:r>
    </w:p>
    <w:p w14:paraId="20C9F83E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F9E71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大连海洋大学体育场维修改造项目工程监理</w:t>
      </w:r>
    </w:p>
    <w:p w14:paraId="426B19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法定代表人授权书</w:t>
      </w:r>
    </w:p>
    <w:p w14:paraId="2AE872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387A05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本授权书声明：注册于中华人民共和国境内的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监理人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名称）的法定代表人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（法人姓名、职务）代表本公司授权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（被授权人姓名、职务）为本公司的合法代表人，就此次采购项目的报价及执行，以本公司名义全权处理一切与之有关的事宜。</w:t>
      </w:r>
    </w:p>
    <w:p w14:paraId="1FEFE8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本授权于年月日签字生效，特此声明。</w:t>
      </w:r>
    </w:p>
    <w:p w14:paraId="60A705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C47E1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2C2E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监理人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名称（盖章）：</w:t>
      </w:r>
    </w:p>
    <w:p w14:paraId="6BE152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法定代表人签字：</w:t>
      </w:r>
    </w:p>
    <w:p w14:paraId="373E9E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被授权人签字：</w:t>
      </w:r>
    </w:p>
    <w:p w14:paraId="7BB079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联系电话：</w:t>
      </w:r>
    </w:p>
    <w:p w14:paraId="73754B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地址：</w:t>
      </w:r>
    </w:p>
    <w:p w14:paraId="0F32DFDF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72F3C5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</w:p>
    <w:p w14:paraId="5B66DB7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大连海洋大学体育场维修改造项目工程监理</w:t>
      </w:r>
    </w:p>
    <w:p w14:paraId="665949A7">
      <w:pPr>
        <w:jc w:val="center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声明函</w:t>
      </w:r>
    </w:p>
    <w:p w14:paraId="2EF801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大连海洋大学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：</w:t>
      </w:r>
    </w:p>
    <w:p w14:paraId="4D9187F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我单位参加贵单位组织的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 w:bidi="ar"/>
        </w:rPr>
        <w:t>大连海洋大学体育场维修改造项目工程监理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采购活动，我单位郑重承诺：</w:t>
      </w:r>
    </w:p>
    <w:p w14:paraId="2C359D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我公司在参加本次政府采购活动近三年内，在经营活动中没有重大违法记录。在“信用中国”网站（www.creditchina.gov.cn）、中国政府采购网（www.ccgp.gov.cn）等渠道查询中未被列入失信被执行人名单、重大税收违法案件当事人名单、政府采购严重违法失信行为记录名单，如我单位被列入失信被执行人、重大税收违法案件当事人名单、政府采购严重违法失信行为记录名单中，我单位将自动弃权投标资格，并承担由此造成的一切法律责任及后果。</w:t>
      </w:r>
    </w:p>
    <w:p w14:paraId="05ED5A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本公司对上述承诺的真实性负责，如有虚假，将依法承担相应责任。</w:t>
      </w:r>
    </w:p>
    <w:p w14:paraId="7731FC8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特此声明。</w:t>
      </w:r>
    </w:p>
    <w:p w14:paraId="3D02B9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</w:p>
    <w:p w14:paraId="7D2B85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</w:p>
    <w:p w14:paraId="20CBC7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监理人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名称（盖章）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： </w:t>
      </w:r>
    </w:p>
    <w:p w14:paraId="71D448E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法定代表人或授权委托代理人（签字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）：</w:t>
      </w:r>
    </w:p>
    <w:p w14:paraId="73E2EF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日期：    年   月   日</w:t>
      </w:r>
    </w:p>
    <w:p w14:paraId="22D3A3E2">
      <w:pP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350A28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</w:p>
    <w:p w14:paraId="0134E72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大连海洋大学体育场维修改造项目工程监理</w:t>
      </w:r>
      <w:bookmarkStart w:id="0" w:name="_GoBack"/>
      <w:bookmarkEnd w:id="0"/>
    </w:p>
    <w:p w14:paraId="502344BA">
      <w:pPr>
        <w:jc w:val="center"/>
        <w:rPr>
          <w:rStyle w:val="6"/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驻场人员信息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72"/>
        <w:gridCol w:w="703"/>
        <w:gridCol w:w="558"/>
        <w:gridCol w:w="653"/>
        <w:gridCol w:w="1494"/>
        <w:gridCol w:w="1026"/>
        <w:gridCol w:w="1681"/>
        <w:gridCol w:w="1232"/>
        <w:gridCol w:w="496"/>
      </w:tblGrid>
      <w:tr w14:paraId="4A2E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47" w:type="pct"/>
            <w:vAlign w:val="center"/>
          </w:tcPr>
          <w:p w14:paraId="0D80A967"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475" w:type="pct"/>
            <w:tcBorders>
              <w:bottom w:val="single" w:color="auto" w:sz="4" w:space="0"/>
            </w:tcBorders>
            <w:vAlign w:val="center"/>
          </w:tcPr>
          <w:p w14:paraId="6E5923B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项目组</w:t>
            </w:r>
          </w:p>
        </w:tc>
        <w:tc>
          <w:tcPr>
            <w:tcW w:w="383" w:type="pct"/>
            <w:vAlign w:val="center"/>
          </w:tcPr>
          <w:p w14:paraId="3AF04C3B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姓 名</w:t>
            </w:r>
          </w:p>
        </w:tc>
        <w:tc>
          <w:tcPr>
            <w:tcW w:w="304" w:type="pct"/>
            <w:vAlign w:val="center"/>
          </w:tcPr>
          <w:p w14:paraId="48E4B956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年龄</w:t>
            </w:r>
          </w:p>
        </w:tc>
        <w:tc>
          <w:tcPr>
            <w:tcW w:w="356" w:type="pct"/>
            <w:vAlign w:val="center"/>
          </w:tcPr>
          <w:p w14:paraId="26021566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学历</w:t>
            </w:r>
          </w:p>
        </w:tc>
        <w:tc>
          <w:tcPr>
            <w:tcW w:w="814" w:type="pct"/>
            <w:vAlign w:val="center"/>
          </w:tcPr>
          <w:p w14:paraId="47414AAA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执业资格</w:t>
            </w:r>
          </w:p>
        </w:tc>
        <w:tc>
          <w:tcPr>
            <w:tcW w:w="559" w:type="pct"/>
            <w:vAlign w:val="center"/>
          </w:tcPr>
          <w:p w14:paraId="1BD3464B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职  称</w:t>
            </w:r>
          </w:p>
        </w:tc>
        <w:tc>
          <w:tcPr>
            <w:tcW w:w="916" w:type="pct"/>
            <w:vAlign w:val="center"/>
          </w:tcPr>
          <w:p w14:paraId="17FDC7C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主要职责</w:t>
            </w:r>
          </w:p>
        </w:tc>
        <w:tc>
          <w:tcPr>
            <w:tcW w:w="671" w:type="pct"/>
            <w:vAlign w:val="center"/>
          </w:tcPr>
          <w:p w14:paraId="2208C10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专业</w:t>
            </w:r>
          </w:p>
        </w:tc>
        <w:tc>
          <w:tcPr>
            <w:tcW w:w="270" w:type="pct"/>
            <w:vAlign w:val="center"/>
          </w:tcPr>
          <w:p w14:paraId="2C2C8EC3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备注</w:t>
            </w:r>
          </w:p>
        </w:tc>
      </w:tr>
      <w:tr w14:paraId="1B07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DED3A0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D1B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项目</w:t>
            </w:r>
          </w:p>
          <w:p w14:paraId="36C05BA3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负责人</w:t>
            </w: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25B26BA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4F6F635A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20A8838D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5CA62CE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7C8430B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1359CEF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087B2C26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2D1D3102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239E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786A2DF2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2</w:t>
            </w:r>
          </w:p>
        </w:tc>
        <w:tc>
          <w:tcPr>
            <w:tcW w:w="4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71BB6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人员1</w:t>
            </w: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10510494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337908C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5CE3DA6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5F600AB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A6B524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0A633AD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097988E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7916FC3F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3DF6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0FF79AA5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</w:t>
            </w:r>
          </w:p>
        </w:tc>
        <w:tc>
          <w:tcPr>
            <w:tcW w:w="4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1455D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人员2</w:t>
            </w: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793AE9F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03BF59F2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3274391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560B8E2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39B1D36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4CF26876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39953002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5AB4527C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792F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1E4B8ABD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02C05F">
            <w:pPr>
              <w:jc w:val="center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eastAsia="zh-CN"/>
              </w:rPr>
              <w:t>……</w:t>
            </w: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5425682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09DF2D5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665D557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3DD63E8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49A2953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6AD3E6CD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591FB58D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36E8712C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6949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3456CCC0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AE579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73013FE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6753F21A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01AEAB16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7DE8225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327F8382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52A192C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23EE73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6C27EA1F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2060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0FA85C3B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E26F6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67C5BCE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0192E4BA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399F70C4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77484F3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733BDB2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35C2071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7B808C4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0834CA1E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2A25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5348E043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75B477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172C0262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2840121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5AAB47B6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D84B30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3F041494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067B7EB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79CABA4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0DA41D29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14:paraId="60725389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59DF41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其他资格证明文件顺序：</w:t>
      </w:r>
    </w:p>
    <w:p w14:paraId="1542F0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（一）企业法人营业执照副本复印件；</w:t>
      </w:r>
    </w:p>
    <w:p w14:paraId="5751F4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（二）资质证书复印件；</w:t>
      </w:r>
    </w:p>
    <w:p w14:paraId="62D4F1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（三）法定代表人身份证复印件；</w:t>
      </w:r>
    </w:p>
    <w:p w14:paraId="5C3444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（四）授权代表身份证复印件；</w:t>
      </w:r>
    </w:p>
    <w:p w14:paraId="1B866E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（五）总监资格证书复印件。</w:t>
      </w:r>
    </w:p>
    <w:sectPr>
      <w:pgSz w:w="11906" w:h="16838"/>
      <w:pgMar w:top="1871" w:right="1474" w:bottom="187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65BB6"/>
    <w:rsid w:val="0A8C0B96"/>
    <w:rsid w:val="0CE73E5C"/>
    <w:rsid w:val="10594DE6"/>
    <w:rsid w:val="20767B88"/>
    <w:rsid w:val="27077D54"/>
    <w:rsid w:val="27AF35E2"/>
    <w:rsid w:val="285B6564"/>
    <w:rsid w:val="49F76BBB"/>
    <w:rsid w:val="4A4F4589"/>
    <w:rsid w:val="4E836923"/>
    <w:rsid w:val="5CD845C9"/>
    <w:rsid w:val="625C4074"/>
    <w:rsid w:val="66042274"/>
    <w:rsid w:val="7A06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816</Words>
  <Characters>861</Characters>
  <Lines>0</Lines>
  <Paragraphs>0</Paragraphs>
  <TotalTime>2</TotalTime>
  <ScaleCrop>false</ScaleCrop>
  <LinksUpToDate>false</LinksUpToDate>
  <CharactersWithSpaces>978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2024-05-29T05:49:00Z</dcterms:created>
  <dc:creator>DELL</dc:creator>
  <cp:lastModifiedBy>依依东望</cp:lastModifiedBy>
  <dcterms:modified xsi:type="dcterms:W3CDTF">2025-10-20T08:50:26Z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D7565A6E6AB5455A83ABB5F9A4379979_12</vt:lpwstr>
  </property>
  <property fmtid="{D5CDD505-2E9C-101B-9397-08002B2CF9AE}" pid="4" name="KSOTemplateDocerSaveRecord">
    <vt:lpwstr>eyJoZGlkIjoiNmQ5YmNiN2ZiMmRlZTdkZTkxOTgwNDAxOGU5MzBmMDkiLCJ1c2VySWQiOiIxMTI2MDc1NjkyIn0=</vt:lpwstr>
  </property>
</Properties>
</file>